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8C0" w:rsidRDefault="004744F7"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The RAFWAFFE or No.1426 (Enemy aircraft Flight) was formed at RAF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Duxford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in November 1941 and its duty was to demonstrate ex-Luftwaffe aircraft at various locations in the UK to familiarize personnel with their features and performance. Several aircraft listed within the RAE Farnborough section were also used by this unit.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>* DG200 - Messerschmitt Bf109E-3 - W.Nr.4101 - "Black 12" of I./JG51 - on static display at RAF Museum, Hendon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>* HM509 - Junkers Ju88A-6 - W.Nr.6073 - M2+MK of KuFlGr.106 - damaged in landing accident May 1944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>* HX360 - Junkers Ju88A-5 - W.Nr.6214 - V4+GS of III./KG1 - used for spares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* NF754 -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Focke-Wulf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Fw190A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W.Nr.unknown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- unknown unit - fate unknown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* NF755 -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Focke-Wulf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Fw190A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W.Nr.unknown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- unknown unit - fate unknown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* NF756 -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Henschel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Hs129B-1 - W.Nr.0297 - unknown code of I./SG2 - struck of charge August 1947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>* NN644 - Messerschmitt Bf109F-4 - W.Nr.7232 - "White 11" of IV./JG26 - fate unknown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>* RN228 - Messerschmitt Bf109G-2/trop - W.Nr.10639 - "Black 6" of III./JG77 - restored to flying condition, but now on static display at RAF Museum, Hendon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* RN231 - Messerschmitt Me210 -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W.Nr.unknown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- unknown unit - possible not shipped to UK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>* TS472 - Junkers Ju88S-1 - W.Nr.140604 - radio code RF+MT of unknown unit - scrapped post-war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* VD364 - Messerschmitt Bf109G-14/U4 - W.Nr.3114 or 2484? - </w:t>
      </w:r>
      <w:proofErr w:type="gram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unknown</w:t>
      </w:r>
      <w:proofErr w:type="gram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unit - struck of charge after landing accident May 1945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* VX101 - Messerschmitt Bf109G-6/trop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W.Nr.unknown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- unknown unit - used for spares after landing accident in May 1944.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And the list of Luftwaffe aircraft allocated to the Royal Aircraft Establishment (RAE) at Farnborough, Hants </w:t>
      </w:r>
      <w:proofErr w:type="gram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between 1939-45</w:t>
      </w:r>
      <w:proofErr w:type="gram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. The RAE facilities at Farnborough were utilized for the flight testing of German and Italian aircraft during the entire 1939-45 period. Many crash-landed airframes were brought to Farnborough for examination and testing. The main flight testing work was carried out by the Aerodynamics Flight of the Experimental Flying Department and the Wireless &amp; Electrical Flight (W&amp;EF) the latter with investigations of radar-equipped aircraft later in the war.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>* AE479 - Messerschmitt Bf109E-3 - W.Nr.1304 - "White 1" of JG76 - damaged during forced landing in the US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* AW177 -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Heinkel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He111H-1 - W.Nr.6853 - 1H+EN of II./KG26 - crashed November 1943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>* AX772 - Messerschmitt Bf110C-5 - W.Nr.2177 - 5F+CM of 4.(F)14 - scrapped November 1947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>* AX774 - possible Bf110C-5, coded 2N+EP?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>* AX919 - Junkers Ju88A-1 - W.Nr.7036 - 9K+HL of I./KG51 - used for spares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* BV207 - Gotha Go145B - W.Nr.1115 - SM+NQ of Stab/JG27 -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SoC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April 1942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>* EE205 - Junkers Ju88A-5 - W.Nr.3457 - 4D+DL of I./KG30 - scrapped early 1948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* ES906 - Messerschmitt Bf109F-2 - W.Nr.12764 - ? of 2./JG26 -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SoC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October 1941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* MP499 -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Focke-Wulf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Fw190A-3 - W.Nr.313 - single chevron of III./JG2 -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SoC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September 1943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* PE822 -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Focke-Wulf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Fw190A-4/U8 - W.Nr.7155 - H+ of II./SKG10 - crashed October 1944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>* PJ876 - Junkers Ju88R-1 - W.Nr.360043 - D5+EV of IV./NJG3 - static display RAF Museum @ Hendon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* PM679 -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Focke-Wulf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Fw190A-4/U8 - W.Nr.5843 - "Red 9" of I./SKG10 - used for spares July 1944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* PN999 -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Focke-Wulf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Fw190A-5/U8 - W.Nr.2596 - "White 6" of I./SKG10 -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despatched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to unknown destination July 1946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>* TF209 - Messerschmitt Me410A-3 - W.Nr.10259 - F6+OK of 2(F)/122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* TP190 - Junkers Ju88G-1 - W.Nr.712273 - 4R+UR of III./NJG2 -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scapped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at Farnborough after October 1945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>* TP814 - Messerschmitt Bf109G-6/U2 - W.Nr.412951 - "White 16" of I./JG301 - crashed November 1944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* TS439 -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Heinkel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He177A-5/R6 - W.Nr.550062 - F8+AP of II./KG40 - shipped to US to become FE-2100, fate unknown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* unknown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Arado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Ar234B - W.Nr.140173 - F1+MT of III./KG76 - fate unknown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* SL538 - Gotha Go242 -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DDDDDD"/>
        </w:rPr>
        <w:t>W.Nr.unknown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DDDDDD"/>
        </w:rPr>
        <w:t xml:space="preserve"> - unknown - unknown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DDDDDD"/>
        </w:rPr>
        <w:t>* unknown - Junkers Ju87B-1 - W.Nr.087/5600 - S2+LM of II./St G77 - noted on Farnborough scrap area December 1946 </w:t>
      </w:r>
      <w:bookmarkStart w:id="0" w:name="_GoBack"/>
      <w:bookmarkEnd w:id="0"/>
    </w:p>
    <w:sectPr w:rsidR="009A4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4F7"/>
    <w:rsid w:val="004744F7"/>
    <w:rsid w:val="009A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</dc:creator>
  <cp:lastModifiedBy>Rod</cp:lastModifiedBy>
  <cp:revision>1</cp:revision>
  <dcterms:created xsi:type="dcterms:W3CDTF">2018-03-02T14:38:00Z</dcterms:created>
  <dcterms:modified xsi:type="dcterms:W3CDTF">2018-03-02T14:39:00Z</dcterms:modified>
</cp:coreProperties>
</file>